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8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 w:rsidR="00263C3E" w:rsidTr="008C4DEC">
        <w:tc>
          <w:tcPr>
            <w:tcW w:w="4219" w:type="dxa"/>
          </w:tcPr>
          <w:p w:rsidR="00263C3E" w:rsidRDefault="00BE2B3D" w:rsidP="00263C3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15267" cy="1373044"/>
                  <wp:effectExtent l="19050" t="0" r="8783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40" cy="1380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63C3E" w:rsidRDefault="00263C3E"/>
          <w:p w:rsidR="00263C3E" w:rsidRPr="00105E8F" w:rsidRDefault="00263C3E" w:rsidP="00263C3E">
            <w:pPr>
              <w:ind w:left="708"/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t>A</w:t>
            </w:r>
            <w:r w:rsidR="004E6D4B">
              <w:rPr>
                <w:rFonts w:ascii="Calibri" w:hAnsi="Calibri"/>
              </w:rPr>
              <w:t xml:space="preserve">DOPTE UN </w:t>
            </w:r>
            <w:r w:rsidRPr="00105E8F">
              <w:rPr>
                <w:rFonts w:ascii="Calibri" w:hAnsi="Calibri"/>
              </w:rPr>
              <w:t>R</w:t>
            </w:r>
            <w:r w:rsidR="004E6D4B">
              <w:rPr>
                <w:rFonts w:ascii="Calibri" w:hAnsi="Calibri"/>
              </w:rPr>
              <w:t>ONGEUR</w:t>
            </w:r>
          </w:p>
          <w:p w:rsidR="00263C3E" w:rsidRPr="00105E8F" w:rsidRDefault="00263C3E" w:rsidP="00263C3E">
            <w:pPr>
              <w:ind w:left="708"/>
              <w:rPr>
                <w:rFonts w:ascii="Calibri" w:hAnsi="Calibri"/>
              </w:rPr>
            </w:pPr>
          </w:p>
          <w:p w:rsidR="00263C3E" w:rsidRPr="00105E8F" w:rsidRDefault="00263C3E" w:rsidP="00263C3E">
            <w:pPr>
              <w:ind w:left="708"/>
              <w:rPr>
                <w:rFonts w:ascii="Calibri" w:hAnsi="Calibri"/>
              </w:rPr>
            </w:pPr>
          </w:p>
          <w:p w:rsidR="001F0521" w:rsidRPr="00105E8F" w:rsidRDefault="009A24CA" w:rsidP="00010E30">
            <w:pPr>
              <w:ind w:left="709"/>
              <w:rPr>
                <w:rFonts w:ascii="Calibri" w:hAnsi="Calibri"/>
              </w:rPr>
            </w:pPr>
            <w:hyperlink r:id="rId6" w:history="1">
              <w:r w:rsidR="001F0521" w:rsidRPr="00105E8F">
                <w:rPr>
                  <w:rStyle w:val="Lienhypertexte"/>
                  <w:rFonts w:ascii="Calibri" w:hAnsi="Calibri"/>
                </w:rPr>
                <w:t>contact@adopte-un-rongeur.fr</w:t>
              </w:r>
            </w:hyperlink>
          </w:p>
          <w:p w:rsidR="001F0521" w:rsidRPr="00010E30" w:rsidRDefault="001F0521" w:rsidP="00010E30">
            <w:pPr>
              <w:ind w:left="709"/>
              <w:rPr>
                <w:rFonts w:ascii="Calibri" w:hAnsi="Calibri"/>
                <w:sz w:val="12"/>
              </w:rPr>
            </w:pPr>
          </w:p>
          <w:p w:rsidR="00263C3E" w:rsidRPr="00105E8F" w:rsidRDefault="009A24CA" w:rsidP="00010E30">
            <w:pPr>
              <w:ind w:left="709"/>
              <w:rPr>
                <w:rFonts w:ascii="Calibri" w:hAnsi="Calibri"/>
              </w:rPr>
            </w:pPr>
            <w:hyperlink r:id="rId7" w:history="1">
              <w:r w:rsidR="001F0521" w:rsidRPr="00105E8F">
                <w:rPr>
                  <w:rStyle w:val="Lienhypertexte"/>
                  <w:rFonts w:ascii="Calibri" w:hAnsi="Calibri"/>
                </w:rPr>
                <w:t>www.adopte-un-rongeur.fr</w:t>
              </w:r>
            </w:hyperlink>
          </w:p>
          <w:p w:rsidR="001D0A96" w:rsidRDefault="001D0A96" w:rsidP="00263C3E">
            <w:pPr>
              <w:ind w:left="708"/>
            </w:pPr>
          </w:p>
        </w:tc>
      </w:tr>
    </w:tbl>
    <w:p w:rsidR="00DD48C8" w:rsidRPr="00BE2B3D" w:rsidRDefault="00DD48C8">
      <w:pPr>
        <w:rPr>
          <w:sz w:val="10"/>
        </w:rPr>
      </w:pPr>
    </w:p>
    <w:p w:rsidR="00BE2B3D" w:rsidRPr="00BE2B3D" w:rsidRDefault="00BE2B3D" w:rsidP="00BE2B3D">
      <w:pPr>
        <w:jc w:val="center"/>
        <w:rPr>
          <w:b/>
          <w:sz w:val="36"/>
        </w:rPr>
      </w:pPr>
      <w:r w:rsidRPr="00BE2B3D">
        <w:rPr>
          <w:b/>
          <w:sz w:val="36"/>
        </w:rPr>
        <w:t xml:space="preserve">BULLETIN D’ADHESION </w:t>
      </w:r>
    </w:p>
    <w:tbl>
      <w:tblPr>
        <w:tblStyle w:val="Tramemoyenne1-Accent6"/>
        <w:tblW w:w="0" w:type="auto"/>
        <w:tblLook w:val="0200" w:firstRow="0" w:lastRow="0" w:firstColumn="0" w:lastColumn="0" w:noHBand="1" w:noVBand="0"/>
      </w:tblPr>
      <w:tblGrid>
        <w:gridCol w:w="1668"/>
        <w:gridCol w:w="2693"/>
        <w:gridCol w:w="141"/>
        <w:gridCol w:w="851"/>
        <w:gridCol w:w="425"/>
        <w:gridCol w:w="3508"/>
      </w:tblGrid>
      <w:tr w:rsidR="00473BBD" w:rsidTr="003B1385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F9B074" w:themeColor="accent6" w:themeTint="BF"/>
            </w:tcBorders>
            <w:vAlign w:val="center"/>
          </w:tcPr>
          <w:p w:rsidR="00473BBD" w:rsidRPr="00105E8F" w:rsidRDefault="00473BBD" w:rsidP="00E21D76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t>Nom :</w:t>
            </w:r>
          </w:p>
        </w:tc>
        <w:tc>
          <w:tcPr>
            <w:tcW w:w="2834" w:type="dxa"/>
            <w:gridSpan w:val="2"/>
            <w:tcBorders>
              <w:bottom w:val="single" w:sz="8" w:space="0" w:color="F9B074" w:themeColor="accent6" w:themeTint="BF"/>
            </w:tcBorders>
            <w:vAlign w:val="center"/>
          </w:tcPr>
          <w:p w:rsidR="00473BBD" w:rsidRPr="00105E8F" w:rsidRDefault="00473BBD" w:rsidP="00E21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bottom w:val="single" w:sz="8" w:space="0" w:color="F9B074" w:themeColor="accent6" w:themeTint="BF"/>
            </w:tcBorders>
            <w:vAlign w:val="center"/>
          </w:tcPr>
          <w:p w:rsidR="00473BBD" w:rsidRPr="00105E8F" w:rsidRDefault="00473BBD" w:rsidP="00E21D76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t>Prénom</w:t>
            </w:r>
            <w:r w:rsidR="008C4DEC" w:rsidRPr="00105E8F">
              <w:rPr>
                <w:rFonts w:ascii="Calibri" w:hAnsi="Calibri"/>
              </w:rPr>
              <w:t> :</w:t>
            </w:r>
          </w:p>
        </w:tc>
        <w:tc>
          <w:tcPr>
            <w:tcW w:w="3508" w:type="dxa"/>
            <w:tcBorders>
              <w:bottom w:val="single" w:sz="8" w:space="0" w:color="F9B074" w:themeColor="accent6" w:themeTint="BF"/>
            </w:tcBorders>
          </w:tcPr>
          <w:p w:rsidR="00473BBD" w:rsidRPr="00105E8F" w:rsidRDefault="00473BBD" w:rsidP="008C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B1385" w:rsidTr="003B1385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  <w:vAlign w:val="center"/>
          </w:tcPr>
          <w:p w:rsidR="003B1385" w:rsidRPr="00105E8F" w:rsidRDefault="003B1385" w:rsidP="00E21D76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t>Pseudo forum :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3B1385" w:rsidRDefault="003B1385" w:rsidP="00E21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B1385" w:rsidRDefault="003B1385" w:rsidP="00E21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 : 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3B1385" w:rsidRDefault="003B1385" w:rsidP="00E21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B27B4" w:rsidTr="00FB27B4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7B4" w:rsidRDefault="00FB27B4" w:rsidP="00FB27B4">
            <w:pPr>
              <w:pStyle w:val="Paragraphedeliste"/>
              <w:shd w:val="clear" w:color="auto" w:fill="FFFFFF" w:themeFill="background1"/>
              <w:ind w:left="360"/>
              <w:rPr>
                <w:rFonts w:ascii="Calibri" w:hAnsi="Calibri"/>
              </w:rPr>
            </w:pPr>
          </w:p>
          <w:p w:rsidR="00FB27B4" w:rsidRDefault="00FB27B4" w:rsidP="00FB27B4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rPr>
                <w:rFonts w:ascii="Calibri" w:hAnsi="Calibri"/>
              </w:rPr>
            </w:pPr>
            <w:r w:rsidRPr="003B1385">
              <w:rPr>
                <w:rFonts w:ascii="Calibri" w:hAnsi="Calibri"/>
              </w:rPr>
              <w:t>Renouvellement (coordonnées inchangées)</w:t>
            </w:r>
          </w:p>
          <w:p w:rsidR="00FB27B4" w:rsidRDefault="00FB27B4" w:rsidP="00E21D76">
            <w:pPr>
              <w:rPr>
                <w:rFonts w:ascii="Calibri" w:hAnsi="Calibri"/>
              </w:rPr>
            </w:pPr>
          </w:p>
        </w:tc>
      </w:tr>
      <w:tr w:rsidR="00FB27B4" w:rsidTr="00FB27B4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7B4" w:rsidRPr="00FB27B4" w:rsidRDefault="00FB27B4" w:rsidP="00FB27B4">
            <w:pPr>
              <w:rPr>
                <w:rFonts w:ascii="Calibri" w:hAnsi="Calibri"/>
                <w:b/>
              </w:rPr>
            </w:pPr>
            <w:r w:rsidRPr="003B1385">
              <w:rPr>
                <w:rFonts w:ascii="Calibri" w:hAnsi="Calibri"/>
                <w:b/>
              </w:rPr>
              <w:t>OU</w:t>
            </w:r>
          </w:p>
        </w:tc>
      </w:tr>
      <w:tr w:rsidR="0047410E" w:rsidTr="00FB27B4">
        <w:trPr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</w:tcBorders>
            <w:vAlign w:val="center"/>
          </w:tcPr>
          <w:p w:rsidR="003B1385" w:rsidRPr="00105E8F" w:rsidRDefault="003B1385" w:rsidP="003B1385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t>Adresse :</w:t>
            </w:r>
          </w:p>
          <w:p w:rsidR="0047410E" w:rsidRPr="00105E8F" w:rsidRDefault="0047410E" w:rsidP="00E21D76">
            <w:pPr>
              <w:rPr>
                <w:rFonts w:ascii="Calibri" w:hAnsi="Calibri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</w:tcBorders>
            <w:vAlign w:val="center"/>
          </w:tcPr>
          <w:p w:rsidR="0047410E" w:rsidRDefault="0047410E" w:rsidP="008C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451E44" w:rsidRDefault="00451E44" w:rsidP="008C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451E44" w:rsidRPr="00105E8F" w:rsidRDefault="00451E44" w:rsidP="008C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73BBD" w:rsidTr="003B1385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473BBD" w:rsidRPr="00105E8F" w:rsidRDefault="00F15AC4" w:rsidP="00E21D76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t>Téléphone :</w:t>
            </w:r>
          </w:p>
        </w:tc>
        <w:tc>
          <w:tcPr>
            <w:tcW w:w="2693" w:type="dxa"/>
            <w:vAlign w:val="center"/>
          </w:tcPr>
          <w:p w:rsidR="00473BBD" w:rsidRPr="00105E8F" w:rsidRDefault="00473BBD" w:rsidP="00E21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vAlign w:val="center"/>
          </w:tcPr>
          <w:p w:rsidR="00473BBD" w:rsidRPr="00105E8F" w:rsidRDefault="003B1385" w:rsidP="00F15AC4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t>Email :</w:t>
            </w:r>
          </w:p>
        </w:tc>
        <w:tc>
          <w:tcPr>
            <w:tcW w:w="3933" w:type="dxa"/>
            <w:gridSpan w:val="2"/>
          </w:tcPr>
          <w:p w:rsidR="00473BBD" w:rsidRDefault="00473BBD" w:rsidP="008C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3BBD" w:rsidRPr="0047410E" w:rsidRDefault="00473BBD">
      <w:pPr>
        <w:rPr>
          <w:sz w:val="16"/>
        </w:rPr>
      </w:pPr>
    </w:p>
    <w:tbl>
      <w:tblPr>
        <w:tblStyle w:val="Grilleclaire-Accent6"/>
        <w:tblW w:w="9322" w:type="dxa"/>
        <w:tblLook w:val="0280" w:firstRow="0" w:lastRow="0" w:firstColumn="1" w:lastColumn="0" w:noHBand="1" w:noVBand="0"/>
      </w:tblPr>
      <w:tblGrid>
        <w:gridCol w:w="568"/>
        <w:gridCol w:w="8754"/>
      </w:tblGrid>
      <w:tr w:rsidR="00C42D6D" w:rsidTr="00CB038A">
        <w:trPr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DE9D9" w:themeFill="accent6" w:themeFillTint="33"/>
            <w:textDirection w:val="btLr"/>
          </w:tcPr>
          <w:p w:rsidR="00C42D6D" w:rsidRPr="00CB038A" w:rsidRDefault="00AF76D2" w:rsidP="00AF76D2">
            <w:pPr>
              <w:pStyle w:val="Sansinterligne"/>
              <w:jc w:val="center"/>
              <w:rPr>
                <w:color w:val="E36C0A" w:themeColor="accent6" w:themeShade="BF"/>
              </w:rPr>
            </w:pPr>
            <w:r w:rsidRPr="00CB038A">
              <w:rPr>
                <w:color w:val="E36C0A" w:themeColor="accent6" w:themeShade="BF"/>
              </w:rPr>
              <w:t>Adhésion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4" w:type="dxa"/>
            <w:shd w:val="clear" w:color="auto" w:fill="auto"/>
          </w:tcPr>
          <w:p w:rsidR="00CB038A" w:rsidRPr="00105E8F" w:rsidRDefault="00CB038A" w:rsidP="00C42D6D">
            <w:pPr>
              <w:rPr>
                <w:rFonts w:ascii="Calibri" w:hAnsi="Calibri"/>
              </w:rPr>
            </w:pPr>
          </w:p>
          <w:p w:rsidR="00C42D6D" w:rsidRPr="00B453CD" w:rsidRDefault="00C42D6D" w:rsidP="003B1385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sym w:font="Wingdings" w:char="F06D"/>
            </w:r>
            <w:r w:rsidRPr="00105E8F">
              <w:rPr>
                <w:rFonts w:ascii="Calibri" w:hAnsi="Calibri"/>
              </w:rPr>
              <w:t xml:space="preserve"> Je souhaite adhérer à l’As</w:t>
            </w:r>
            <w:r w:rsidR="003B1385">
              <w:rPr>
                <w:rFonts w:ascii="Calibri" w:hAnsi="Calibri"/>
              </w:rPr>
              <w:t xml:space="preserve">sociation pour l’année en cours pour </w:t>
            </w:r>
            <w:r w:rsidRPr="00B453CD">
              <w:rPr>
                <w:rFonts w:ascii="Calibri" w:hAnsi="Calibri"/>
              </w:rPr>
              <w:t>20</w:t>
            </w:r>
            <w:r w:rsidR="00F240FA" w:rsidRPr="00B453CD">
              <w:rPr>
                <w:rFonts w:ascii="Calibri" w:hAnsi="Calibri"/>
              </w:rPr>
              <w:t xml:space="preserve"> </w:t>
            </w:r>
            <w:r w:rsidRPr="00B453CD">
              <w:rPr>
                <w:rFonts w:ascii="Calibri" w:hAnsi="Calibri"/>
              </w:rPr>
              <w:t>euros</w:t>
            </w:r>
          </w:p>
          <w:p w:rsidR="003B1385" w:rsidRDefault="003B1385" w:rsidP="00C42D6D">
            <w:pPr>
              <w:rPr>
                <w:rFonts w:ascii="Calibri" w:hAnsi="Calibri"/>
              </w:rPr>
            </w:pPr>
          </w:p>
          <w:p w:rsidR="00C42D6D" w:rsidRDefault="003B1385" w:rsidP="00C42D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J’ai</w:t>
            </w:r>
            <w:r w:rsidR="00C42D6D" w:rsidRPr="00105E8F">
              <w:rPr>
                <w:rFonts w:ascii="Calibri" w:hAnsi="Calibri"/>
              </w:rPr>
              <w:t xml:space="preserve"> pris connaissance des Statuts et du Règlement Intérieur de l’Association (disponibles sur </w:t>
            </w:r>
            <w:r w:rsidR="00A53C17">
              <w:rPr>
                <w:rFonts w:ascii="Calibri" w:hAnsi="Calibri"/>
              </w:rPr>
              <w:t>www.adopteunrongeur.fr</w:t>
            </w:r>
            <w:r w:rsidR="00C42D6D" w:rsidRPr="00105E8F">
              <w:rPr>
                <w:rFonts w:ascii="Calibri" w:hAnsi="Calibri"/>
              </w:rPr>
              <w:t xml:space="preserve">), et je m’engage à les respecter. </w:t>
            </w:r>
          </w:p>
          <w:p w:rsidR="002C4F67" w:rsidRPr="00105E8F" w:rsidRDefault="002C4F67" w:rsidP="00C42D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L’adhésion prend effet à réception du paiement de la cotisation.</w:t>
            </w:r>
          </w:p>
          <w:p w:rsidR="00CB038A" w:rsidRPr="00105E8F" w:rsidRDefault="00CB038A" w:rsidP="003B1385">
            <w:pPr>
              <w:jc w:val="both"/>
              <w:rPr>
                <w:rFonts w:ascii="Calibri" w:hAnsi="Calibri"/>
              </w:rPr>
            </w:pPr>
          </w:p>
        </w:tc>
      </w:tr>
      <w:tr w:rsidR="00C42D6D" w:rsidTr="00CB0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DE9D9" w:themeFill="accent6" w:themeFillTint="33"/>
            <w:textDirection w:val="btLr"/>
            <w:tcFitText/>
          </w:tcPr>
          <w:p w:rsidR="00C42D6D" w:rsidRPr="00CB038A" w:rsidRDefault="00AF76D2" w:rsidP="00AF76D2">
            <w:pPr>
              <w:pStyle w:val="Sansinterligne"/>
              <w:jc w:val="center"/>
              <w:rPr>
                <w:color w:val="E36C0A" w:themeColor="accent6" w:themeShade="BF"/>
              </w:rPr>
            </w:pPr>
            <w:r w:rsidRPr="00105E8F">
              <w:rPr>
                <w:color w:val="E36C0A" w:themeColor="accent6" w:themeShade="BF"/>
              </w:rPr>
              <w:t>Don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4" w:type="dxa"/>
            <w:shd w:val="clear" w:color="auto" w:fill="auto"/>
          </w:tcPr>
          <w:p w:rsidR="00CB038A" w:rsidRPr="00105E8F" w:rsidRDefault="00CB038A">
            <w:pPr>
              <w:rPr>
                <w:rFonts w:ascii="Calibri" w:hAnsi="Calibri"/>
              </w:rPr>
            </w:pPr>
          </w:p>
          <w:p w:rsidR="00C42D6D" w:rsidRPr="00105E8F" w:rsidRDefault="00AF76D2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sym w:font="Wingdings" w:char="F06D"/>
            </w:r>
            <w:r w:rsidRPr="00105E8F">
              <w:rPr>
                <w:rFonts w:ascii="Calibri" w:hAnsi="Calibri"/>
              </w:rPr>
              <w:t xml:space="preserve"> Je souhaite </w:t>
            </w:r>
            <w:r w:rsidR="00F240FA" w:rsidRPr="00105E8F">
              <w:rPr>
                <w:rFonts w:ascii="Calibri" w:hAnsi="Calibri"/>
              </w:rPr>
              <w:t xml:space="preserve">également </w:t>
            </w:r>
            <w:r w:rsidRPr="00105E8F">
              <w:rPr>
                <w:rFonts w:ascii="Calibri" w:hAnsi="Calibri"/>
              </w:rPr>
              <w:t xml:space="preserve">faire un don au </w:t>
            </w:r>
            <w:r w:rsidR="00F240FA" w:rsidRPr="00105E8F">
              <w:rPr>
                <w:rFonts w:ascii="Calibri" w:hAnsi="Calibri"/>
              </w:rPr>
              <w:t>profit de l’Association : ____</w:t>
            </w:r>
            <w:r w:rsidRPr="00105E8F">
              <w:rPr>
                <w:rFonts w:ascii="Calibri" w:hAnsi="Calibri"/>
              </w:rPr>
              <w:t xml:space="preserve"> euros</w:t>
            </w:r>
          </w:p>
          <w:p w:rsidR="00CB038A" w:rsidRPr="00105E8F" w:rsidRDefault="00CB038A">
            <w:pPr>
              <w:rPr>
                <w:rFonts w:ascii="Calibri" w:hAnsi="Calibri"/>
              </w:rPr>
            </w:pPr>
          </w:p>
        </w:tc>
      </w:tr>
      <w:tr w:rsidR="00C42D6D" w:rsidTr="00CB0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DE9D9" w:themeFill="accent6" w:themeFillTint="33"/>
            <w:textDirection w:val="btLr"/>
          </w:tcPr>
          <w:p w:rsidR="00C42D6D" w:rsidRPr="00CB038A" w:rsidRDefault="00AF76D2" w:rsidP="00AF76D2">
            <w:pPr>
              <w:pStyle w:val="Sansinterligne"/>
              <w:jc w:val="center"/>
              <w:rPr>
                <w:color w:val="E36C0A" w:themeColor="accent6" w:themeShade="BF"/>
              </w:rPr>
            </w:pPr>
            <w:r w:rsidRPr="00CB038A">
              <w:rPr>
                <w:color w:val="E36C0A" w:themeColor="accent6" w:themeShade="BF"/>
              </w:rPr>
              <w:t>Règlement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4" w:type="dxa"/>
            <w:shd w:val="clear" w:color="auto" w:fill="auto"/>
          </w:tcPr>
          <w:p w:rsidR="00CB038A" w:rsidRPr="00105E8F" w:rsidRDefault="00CB038A" w:rsidP="00AF76D2">
            <w:pPr>
              <w:rPr>
                <w:rFonts w:ascii="Calibri" w:hAnsi="Calibri"/>
              </w:rPr>
            </w:pPr>
          </w:p>
          <w:p w:rsidR="00AF76D2" w:rsidRPr="00105E8F" w:rsidRDefault="00AF76D2" w:rsidP="00AF76D2">
            <w:pPr>
              <w:rPr>
                <w:rFonts w:ascii="Calibri" w:hAnsi="Calibri"/>
              </w:rPr>
            </w:pPr>
            <w:r w:rsidRPr="00105E8F">
              <w:rPr>
                <w:rFonts w:ascii="Calibri" w:hAnsi="Calibri"/>
              </w:rPr>
              <w:t>Je règle un montant total de ______ euros par :</w:t>
            </w:r>
          </w:p>
          <w:p w:rsidR="00AF76D2" w:rsidRPr="003B1385" w:rsidRDefault="00AF76D2" w:rsidP="003B1385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B1385">
              <w:rPr>
                <w:rFonts w:ascii="Calibri" w:hAnsi="Calibri"/>
              </w:rPr>
              <w:t>Chèque à l’ordre de l’Association Adopte-un-Rongeur</w:t>
            </w:r>
          </w:p>
          <w:p w:rsidR="00AF76D2" w:rsidRPr="003B1385" w:rsidRDefault="00AF76D2" w:rsidP="003B1385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B1385">
              <w:rPr>
                <w:rFonts w:ascii="Calibri" w:hAnsi="Calibri"/>
              </w:rPr>
              <w:t>Virement bancaire sur le compte de l’Association Adopte-un-Rongeur</w:t>
            </w:r>
          </w:p>
          <w:p w:rsidR="00C42D6D" w:rsidRPr="003B1385" w:rsidRDefault="00AF76D2" w:rsidP="003B1385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B1385">
              <w:rPr>
                <w:rFonts w:ascii="Calibri" w:hAnsi="Calibri"/>
              </w:rPr>
              <w:t>Espèces (si remis en main propre)</w:t>
            </w:r>
          </w:p>
          <w:p w:rsidR="00CB038A" w:rsidRPr="00105E8F" w:rsidRDefault="00CB038A" w:rsidP="00CB038A">
            <w:pPr>
              <w:pStyle w:val="Paragraphedeliste"/>
              <w:rPr>
                <w:rFonts w:ascii="Calibri" w:hAnsi="Calibri"/>
              </w:rPr>
            </w:pPr>
          </w:p>
        </w:tc>
      </w:tr>
    </w:tbl>
    <w:p w:rsidR="00C42D6D" w:rsidRPr="0047410E" w:rsidRDefault="00C42D6D">
      <w:pPr>
        <w:rPr>
          <w:sz w:val="14"/>
        </w:rPr>
      </w:pPr>
      <w:bookmarkStart w:id="0" w:name="_GoBack"/>
      <w:bookmarkEnd w:id="0"/>
    </w:p>
    <w:p w:rsidR="00BE2B3D" w:rsidRPr="00105E8F" w:rsidRDefault="008C4DEC" w:rsidP="00BE2B3D">
      <w:pPr>
        <w:rPr>
          <w:rFonts w:ascii="Calibri" w:hAnsi="Calibri"/>
        </w:rPr>
      </w:pPr>
      <w:r w:rsidRPr="00105E8F">
        <w:rPr>
          <w:rFonts w:ascii="Calibri" w:hAnsi="Calibri"/>
        </w:rPr>
        <w:t>Je déclare que tous les renseignements me concernant sont exacts.</w:t>
      </w:r>
    </w:p>
    <w:p w:rsidR="00BE2B3D" w:rsidRDefault="00BE2B3D" w:rsidP="00F50FC7"/>
    <w:sectPr w:rsidR="00BE2B3D" w:rsidSect="0047410E">
      <w:pgSz w:w="11906" w:h="16838"/>
      <w:pgMar w:top="992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1B06"/>
    <w:multiLevelType w:val="hybridMultilevel"/>
    <w:tmpl w:val="D8D64664"/>
    <w:lvl w:ilvl="0" w:tplc="FB5246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503A25"/>
    <w:multiLevelType w:val="hybridMultilevel"/>
    <w:tmpl w:val="FE20C0AC"/>
    <w:lvl w:ilvl="0" w:tplc="FB524646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412F39"/>
    <w:multiLevelType w:val="hybridMultilevel"/>
    <w:tmpl w:val="D0586788"/>
    <w:lvl w:ilvl="0" w:tplc="FB5246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D0C65"/>
    <w:multiLevelType w:val="hybridMultilevel"/>
    <w:tmpl w:val="5498AFB8"/>
    <w:lvl w:ilvl="0" w:tplc="FB5246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3E"/>
    <w:rsid w:val="000022D2"/>
    <w:rsid w:val="00010E30"/>
    <w:rsid w:val="00061C05"/>
    <w:rsid w:val="00066880"/>
    <w:rsid w:val="00090399"/>
    <w:rsid w:val="000B66B8"/>
    <w:rsid w:val="000E3FFC"/>
    <w:rsid w:val="00105E8F"/>
    <w:rsid w:val="001567A4"/>
    <w:rsid w:val="001D0A96"/>
    <w:rsid w:val="001E3B33"/>
    <w:rsid w:val="001F0521"/>
    <w:rsid w:val="00227993"/>
    <w:rsid w:val="00263C3E"/>
    <w:rsid w:val="002C4F67"/>
    <w:rsid w:val="002F3A13"/>
    <w:rsid w:val="003B1385"/>
    <w:rsid w:val="00451E44"/>
    <w:rsid w:val="00473BBD"/>
    <w:rsid w:val="0047410E"/>
    <w:rsid w:val="004E6D4B"/>
    <w:rsid w:val="005047E2"/>
    <w:rsid w:val="00563FBF"/>
    <w:rsid w:val="00681F5F"/>
    <w:rsid w:val="006B1462"/>
    <w:rsid w:val="006C320C"/>
    <w:rsid w:val="00831AF6"/>
    <w:rsid w:val="008621C3"/>
    <w:rsid w:val="008C4DEC"/>
    <w:rsid w:val="008F4EE7"/>
    <w:rsid w:val="0094742C"/>
    <w:rsid w:val="009A24CA"/>
    <w:rsid w:val="00A53C17"/>
    <w:rsid w:val="00A54857"/>
    <w:rsid w:val="00A60A61"/>
    <w:rsid w:val="00AF76D2"/>
    <w:rsid w:val="00B022AA"/>
    <w:rsid w:val="00B453CD"/>
    <w:rsid w:val="00BE0CD0"/>
    <w:rsid w:val="00BE2B3D"/>
    <w:rsid w:val="00C14D46"/>
    <w:rsid w:val="00C42D6D"/>
    <w:rsid w:val="00CB038A"/>
    <w:rsid w:val="00D10814"/>
    <w:rsid w:val="00DD48C8"/>
    <w:rsid w:val="00E21D76"/>
    <w:rsid w:val="00E56A70"/>
    <w:rsid w:val="00F15AC4"/>
    <w:rsid w:val="00F240FA"/>
    <w:rsid w:val="00F36492"/>
    <w:rsid w:val="00F50FC7"/>
    <w:rsid w:val="00F5601D"/>
    <w:rsid w:val="00FB27B4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021F"/>
  <w15:docId w15:val="{31D44F58-C943-4074-AB82-9FFC9BFA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C8"/>
  </w:style>
  <w:style w:type="paragraph" w:styleId="Titre1">
    <w:name w:val="heading 1"/>
    <w:basedOn w:val="Normal"/>
    <w:next w:val="Normal"/>
    <w:link w:val="Titre1Car"/>
    <w:uiPriority w:val="9"/>
    <w:qFormat/>
    <w:rsid w:val="00BE2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C3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63C3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E2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E2B3D"/>
    <w:pPr>
      <w:ind w:left="720"/>
      <w:contextualSpacing/>
    </w:pPr>
  </w:style>
  <w:style w:type="table" w:styleId="Grilleclaire">
    <w:name w:val="Light Grid"/>
    <w:basedOn w:val="TableauNormal"/>
    <w:uiPriority w:val="62"/>
    <w:rsid w:val="002279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6">
    <w:name w:val="Light Grid Accent 6"/>
    <w:basedOn w:val="TableauNormal"/>
    <w:uiPriority w:val="62"/>
    <w:rsid w:val="002279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22799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2279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claire-Accent6">
    <w:name w:val="Light List Accent 6"/>
    <w:basedOn w:val="TableauNormal"/>
    <w:uiPriority w:val="61"/>
    <w:rsid w:val="002279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moyenne3-Accent6">
    <w:name w:val="Medium Grid 3 Accent 6"/>
    <w:basedOn w:val="TableauNormal"/>
    <w:uiPriority w:val="69"/>
    <w:rsid w:val="00E21D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B6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6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6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6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66B8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AF76D2"/>
    <w:pPr>
      <w:spacing w:after="0" w:line="240" w:lineRule="auto"/>
    </w:pPr>
  </w:style>
  <w:style w:type="table" w:styleId="Trameclaire-Accent2">
    <w:name w:val="Light Shading Accent 2"/>
    <w:basedOn w:val="TableauNormal"/>
    <w:uiPriority w:val="60"/>
    <w:rsid w:val="00CB03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moyenne2-Accent6">
    <w:name w:val="Medium Grid 2 Accent 6"/>
    <w:basedOn w:val="TableauNormal"/>
    <w:uiPriority w:val="68"/>
    <w:rsid w:val="00CB0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2">
    <w:name w:val="Medium Grid 3 Accent 2"/>
    <w:basedOn w:val="TableauNormal"/>
    <w:uiPriority w:val="69"/>
    <w:rsid w:val="00CB03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opte-un-rongeu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dopte-un-rongeu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celine neuzillet</cp:lastModifiedBy>
  <cp:revision>2</cp:revision>
  <cp:lastPrinted>2013-10-21T17:55:00Z</cp:lastPrinted>
  <dcterms:created xsi:type="dcterms:W3CDTF">2020-01-12T18:55:00Z</dcterms:created>
  <dcterms:modified xsi:type="dcterms:W3CDTF">2020-01-12T18:55:00Z</dcterms:modified>
</cp:coreProperties>
</file>